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891"/>
        <w:gridCol w:w="1891"/>
        <w:gridCol w:w="2138"/>
        <w:gridCol w:w="2410"/>
        <w:gridCol w:w="2268"/>
      </w:tblGrid>
      <w:tr w:rsidR="005042E2" w:rsidTr="0036355A">
        <w:tc>
          <w:tcPr>
            <w:tcW w:w="1891" w:type="dxa"/>
          </w:tcPr>
          <w:p w:rsidR="005042E2" w:rsidRPr="0036355A" w:rsidRDefault="00036356" w:rsidP="001E6865">
            <w:pPr>
              <w:pStyle w:val="a3"/>
              <w:spacing w:before="0" w:beforeAutospacing="0"/>
            </w:pPr>
            <w:r>
              <w:t>Ф</w:t>
            </w:r>
            <w:r w:rsidR="005042E2" w:rsidRPr="0036355A">
              <w:t>.</w:t>
            </w:r>
            <w:r>
              <w:t>И.О.</w:t>
            </w:r>
          </w:p>
        </w:tc>
        <w:tc>
          <w:tcPr>
            <w:tcW w:w="1891" w:type="dxa"/>
          </w:tcPr>
          <w:p w:rsidR="005042E2" w:rsidRPr="0036355A" w:rsidRDefault="00036356" w:rsidP="001E6865">
            <w:pPr>
              <w:pStyle w:val="a3"/>
              <w:spacing w:before="0" w:beforeAutospacing="0"/>
            </w:pPr>
            <w:r>
              <w:t>Д</w:t>
            </w:r>
            <w:r w:rsidR="005042E2" w:rsidRPr="0036355A">
              <w:t>олжность</w:t>
            </w:r>
          </w:p>
        </w:tc>
        <w:tc>
          <w:tcPr>
            <w:tcW w:w="2138" w:type="dxa"/>
          </w:tcPr>
          <w:p w:rsidR="005042E2" w:rsidRPr="0036355A" w:rsidRDefault="00036356" w:rsidP="001E6865">
            <w:pPr>
              <w:pStyle w:val="a3"/>
              <w:spacing w:before="0" w:beforeAutospacing="0"/>
            </w:pPr>
            <w:r>
              <w:t>З</w:t>
            </w:r>
            <w:r w:rsidR="00B67EA2" w:rsidRPr="0036355A">
              <w:t>она обслуживания</w:t>
            </w:r>
          </w:p>
        </w:tc>
        <w:tc>
          <w:tcPr>
            <w:tcW w:w="2410" w:type="dxa"/>
          </w:tcPr>
          <w:p w:rsidR="005042E2" w:rsidRPr="0036355A" w:rsidRDefault="00036356" w:rsidP="001E6865">
            <w:pPr>
              <w:pStyle w:val="a3"/>
              <w:spacing w:before="0" w:beforeAutospacing="0"/>
            </w:pPr>
            <w:r>
              <w:t>Наименование структурного подразделения</w:t>
            </w:r>
          </w:p>
        </w:tc>
        <w:tc>
          <w:tcPr>
            <w:tcW w:w="2268" w:type="dxa"/>
          </w:tcPr>
          <w:p w:rsidR="005042E2" w:rsidRPr="0036355A" w:rsidRDefault="00036356" w:rsidP="001E6865">
            <w:pPr>
              <w:pStyle w:val="a3"/>
              <w:spacing w:before="0" w:beforeAutospacing="0"/>
            </w:pPr>
            <w:r>
              <w:t>Н</w:t>
            </w:r>
            <w:r w:rsidR="005042E2" w:rsidRPr="0036355A">
              <w:t>омер телефона</w:t>
            </w:r>
          </w:p>
        </w:tc>
      </w:tr>
      <w:tr w:rsidR="005042E2" w:rsidTr="0036355A">
        <w:tc>
          <w:tcPr>
            <w:tcW w:w="1891" w:type="dxa"/>
          </w:tcPr>
          <w:p w:rsidR="005042E2" w:rsidRPr="0036355A" w:rsidRDefault="000179D8" w:rsidP="001E6865">
            <w:pPr>
              <w:pStyle w:val="a3"/>
              <w:spacing w:before="0" w:beforeAutospacing="0"/>
            </w:pPr>
            <w:proofErr w:type="spellStart"/>
            <w:r w:rsidRPr="0036355A">
              <w:t>Алтунина</w:t>
            </w:r>
            <w:proofErr w:type="spellEnd"/>
            <w:r w:rsidRPr="0036355A">
              <w:t xml:space="preserve"> Любовь </w:t>
            </w:r>
            <w:proofErr w:type="spellStart"/>
            <w:r w:rsidRPr="0036355A">
              <w:t>Нколаевна</w:t>
            </w:r>
            <w:proofErr w:type="spellEnd"/>
          </w:p>
        </w:tc>
        <w:tc>
          <w:tcPr>
            <w:tcW w:w="1891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Заведующая ветеринарным пунктом</w:t>
            </w:r>
          </w:p>
        </w:tc>
        <w:tc>
          <w:tcPr>
            <w:tcW w:w="2138" w:type="dxa"/>
          </w:tcPr>
          <w:p w:rsidR="00536EF0" w:rsidRDefault="00536EF0" w:rsidP="004A156C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Горносталиха</w:t>
            </w:r>
            <w:proofErr w:type="spellEnd"/>
          </w:p>
          <w:p w:rsidR="00536EF0" w:rsidRPr="0036355A" w:rsidRDefault="00536EF0" w:rsidP="00536EF0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Лукошино</w:t>
            </w:r>
            <w:proofErr w:type="spellEnd"/>
          </w:p>
          <w:p w:rsidR="004A156C" w:rsidRPr="0036355A" w:rsidRDefault="00B67EA2" w:rsidP="004A156C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Лягушье</w:t>
            </w:r>
            <w:proofErr w:type="spellEnd"/>
          </w:p>
        </w:tc>
        <w:tc>
          <w:tcPr>
            <w:tcW w:w="2410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Лягушенский</w:t>
            </w:r>
            <w:proofErr w:type="spellEnd"/>
            <w:r w:rsidRPr="0036355A">
              <w:t xml:space="preserve">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042E2" w:rsidRPr="0036355A" w:rsidRDefault="00550586" w:rsidP="001E6865">
            <w:pPr>
              <w:pStyle w:val="a3"/>
              <w:spacing w:before="0" w:beforeAutospacing="0"/>
            </w:pPr>
            <w:r w:rsidRPr="0036355A">
              <w:t>8-923-185-76-26</w:t>
            </w:r>
          </w:p>
        </w:tc>
      </w:tr>
      <w:tr w:rsidR="000179D8" w:rsidTr="0036355A">
        <w:tc>
          <w:tcPr>
            <w:tcW w:w="1891" w:type="dxa"/>
          </w:tcPr>
          <w:p w:rsidR="000179D8" w:rsidRPr="0036355A" w:rsidRDefault="000179D8" w:rsidP="001E6865">
            <w:pPr>
              <w:pStyle w:val="a3"/>
              <w:spacing w:before="0" w:beforeAutospacing="0"/>
            </w:pPr>
            <w:r w:rsidRPr="0036355A">
              <w:t>Белокур Николай Федорович</w:t>
            </w:r>
          </w:p>
        </w:tc>
        <w:tc>
          <w:tcPr>
            <w:tcW w:w="1891" w:type="dxa"/>
          </w:tcPr>
          <w:p w:rsidR="000179D8" w:rsidRPr="0036355A" w:rsidRDefault="00B67EA2" w:rsidP="001E6865">
            <w:pPr>
              <w:pStyle w:val="a3"/>
              <w:spacing w:before="0" w:beforeAutospacing="0"/>
            </w:pPr>
            <w:r w:rsidRPr="0036355A">
              <w:t>Заведующий ветеринарным участком</w:t>
            </w:r>
          </w:p>
        </w:tc>
        <w:tc>
          <w:tcPr>
            <w:tcW w:w="2138" w:type="dxa"/>
          </w:tcPr>
          <w:p w:rsidR="00536EF0" w:rsidRDefault="00536EF0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Алферовка</w:t>
            </w:r>
            <w:proofErr w:type="spellEnd"/>
            <w:r w:rsidRPr="0036355A">
              <w:rPr>
                <w:rFonts w:ascii="Times New Roman" w:hAnsi="Times New Roman" w:cs="Times New Roman"/>
              </w:rPr>
              <w:t xml:space="preserve"> </w:t>
            </w:r>
          </w:p>
          <w:p w:rsid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Березовка</w:t>
            </w:r>
          </w:p>
          <w:p w:rsidR="00536EF0" w:rsidRPr="0036355A" w:rsidRDefault="00536EF0" w:rsidP="00536EF0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Метелево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Митрофановка</w:t>
            </w:r>
          </w:p>
        </w:tc>
        <w:tc>
          <w:tcPr>
            <w:tcW w:w="2410" w:type="dxa"/>
          </w:tcPr>
          <w:p w:rsidR="000179D8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Метелевский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0179D8" w:rsidRPr="0036355A" w:rsidRDefault="00550586" w:rsidP="001E6865">
            <w:pPr>
              <w:pStyle w:val="a3"/>
              <w:spacing w:before="0" w:beforeAutospacing="0"/>
            </w:pPr>
            <w:r w:rsidRPr="0036355A">
              <w:t>8-913-936-12-63</w:t>
            </w:r>
          </w:p>
        </w:tc>
      </w:tr>
      <w:tr w:rsidR="005042E2" w:rsidTr="0036355A">
        <w:tc>
          <w:tcPr>
            <w:tcW w:w="1891" w:type="dxa"/>
          </w:tcPr>
          <w:p w:rsidR="005042E2" w:rsidRPr="0036355A" w:rsidRDefault="000179D8" w:rsidP="001E6865">
            <w:pPr>
              <w:pStyle w:val="a3"/>
              <w:spacing w:before="0" w:beforeAutospacing="0"/>
            </w:pPr>
            <w:r w:rsidRPr="0036355A">
              <w:t>Бондаренко Наталья Андреевна</w:t>
            </w:r>
          </w:p>
        </w:tc>
        <w:tc>
          <w:tcPr>
            <w:tcW w:w="1891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Заведующая ветеринарным участком</w:t>
            </w:r>
          </w:p>
        </w:tc>
        <w:tc>
          <w:tcPr>
            <w:tcW w:w="2138" w:type="dxa"/>
          </w:tcPr>
          <w:p w:rsidR="00536EF0" w:rsidRPr="0036355A" w:rsidRDefault="00536EF0" w:rsidP="00536EF0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Аполиха</w:t>
            </w:r>
            <w:proofErr w:type="spellEnd"/>
          </w:p>
          <w:p w:rsidR="005042E2" w:rsidRDefault="00B67EA2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Медяково</w:t>
            </w:r>
            <w:proofErr w:type="spellEnd"/>
          </w:p>
          <w:p w:rsidR="00536EF0" w:rsidRPr="0036355A" w:rsidRDefault="00536EF0" w:rsidP="00536EF0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Спасск</w:t>
            </w:r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Украинка</w:t>
            </w:r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Васильевка</w:t>
            </w:r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Вишневка</w:t>
            </w:r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Благовещенка</w:t>
            </w:r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Киевка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Петропавловка</w:t>
            </w:r>
          </w:p>
          <w:p w:rsidR="0036355A" w:rsidRPr="0036355A" w:rsidRDefault="0036355A" w:rsidP="00536EF0">
            <w:pPr>
              <w:pStyle w:val="a6"/>
              <w:ind w:firstLine="0"/>
              <w:jc w:val="left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п. Советский</w:t>
            </w:r>
          </w:p>
        </w:tc>
        <w:tc>
          <w:tcPr>
            <w:tcW w:w="2410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Медяковский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5042E2" w:rsidRPr="0036355A" w:rsidRDefault="00550586" w:rsidP="001E6865">
            <w:pPr>
              <w:pStyle w:val="a3"/>
              <w:spacing w:before="0" w:beforeAutospacing="0"/>
            </w:pPr>
            <w:r w:rsidRPr="0036355A">
              <w:t>8-963-943-43-56</w:t>
            </w:r>
          </w:p>
        </w:tc>
      </w:tr>
      <w:tr w:rsidR="003F0C11" w:rsidTr="0036355A">
        <w:tc>
          <w:tcPr>
            <w:tcW w:w="1891" w:type="dxa"/>
          </w:tcPr>
          <w:p w:rsidR="003F0C11" w:rsidRPr="0036355A" w:rsidRDefault="003F0C11" w:rsidP="006C2A09">
            <w:pPr>
              <w:pStyle w:val="a3"/>
              <w:spacing w:before="0" w:beforeAutospacing="0"/>
            </w:pPr>
            <w:r w:rsidRPr="0036355A">
              <w:t>Година Людмила Ивановна</w:t>
            </w:r>
          </w:p>
        </w:tc>
        <w:tc>
          <w:tcPr>
            <w:tcW w:w="1891" w:type="dxa"/>
          </w:tcPr>
          <w:p w:rsidR="003F0C11" w:rsidRPr="0036355A" w:rsidRDefault="00B67EA2" w:rsidP="006C2A09">
            <w:pPr>
              <w:pStyle w:val="a3"/>
              <w:spacing w:before="0" w:beforeAutospacing="0"/>
            </w:pPr>
            <w:r w:rsidRPr="0036355A">
              <w:t>Заведующая ветеринарным пунктом</w:t>
            </w:r>
          </w:p>
        </w:tc>
        <w:tc>
          <w:tcPr>
            <w:tcW w:w="2138" w:type="dxa"/>
          </w:tcPr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63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Басково</w:t>
            </w:r>
            <w:proofErr w:type="spellEnd"/>
          </w:p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Искра</w:t>
            </w:r>
          </w:p>
          <w:p w:rsidR="00536EF0" w:rsidRDefault="00536EF0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6355A">
              <w:rPr>
                <w:rFonts w:ascii="Times New Roman" w:hAnsi="Times New Roman" w:cs="Times New Roman"/>
              </w:rPr>
              <w:t>. Красный Хутор</w:t>
            </w:r>
          </w:p>
          <w:p w:rsidR="0036355A" w:rsidRPr="0036355A" w:rsidRDefault="00B67EA2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Новониколаевка</w:t>
            </w:r>
          </w:p>
        </w:tc>
        <w:tc>
          <w:tcPr>
            <w:tcW w:w="2410" w:type="dxa"/>
          </w:tcPr>
          <w:p w:rsidR="003F0C11" w:rsidRPr="0036355A" w:rsidRDefault="00B67EA2" w:rsidP="006C2A09">
            <w:pPr>
              <w:pStyle w:val="a3"/>
              <w:spacing w:before="0" w:beforeAutospacing="0"/>
            </w:pPr>
            <w:r w:rsidRPr="0036355A">
              <w:t>Новониколаевский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3F0C11" w:rsidRPr="0036355A" w:rsidRDefault="00550586" w:rsidP="006C2A09">
            <w:pPr>
              <w:pStyle w:val="a3"/>
              <w:spacing w:before="0" w:beforeAutospacing="0"/>
            </w:pPr>
            <w:r w:rsidRPr="0036355A">
              <w:t>8-913-485-24-25</w:t>
            </w:r>
          </w:p>
        </w:tc>
      </w:tr>
      <w:tr w:rsidR="005042E2" w:rsidTr="0036355A">
        <w:tc>
          <w:tcPr>
            <w:tcW w:w="1891" w:type="dxa"/>
          </w:tcPr>
          <w:p w:rsidR="005042E2" w:rsidRPr="0036355A" w:rsidRDefault="000179D8" w:rsidP="001E6865">
            <w:pPr>
              <w:pStyle w:val="a3"/>
              <w:spacing w:before="0" w:beforeAutospacing="0"/>
            </w:pPr>
            <w:r w:rsidRPr="0036355A">
              <w:t>Громова Екатерина Владимировна</w:t>
            </w:r>
          </w:p>
        </w:tc>
        <w:tc>
          <w:tcPr>
            <w:tcW w:w="1891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Ветеринарный фельдшер</w:t>
            </w:r>
          </w:p>
        </w:tc>
        <w:tc>
          <w:tcPr>
            <w:tcW w:w="2138" w:type="dxa"/>
          </w:tcPr>
          <w:p w:rsidR="005042E2" w:rsidRPr="0036355A" w:rsidRDefault="00CB0848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Петровка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Красный Кут</w:t>
            </w:r>
          </w:p>
        </w:tc>
        <w:tc>
          <w:tcPr>
            <w:tcW w:w="2410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Новоключевской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5042E2" w:rsidRPr="0036355A" w:rsidRDefault="00550586" w:rsidP="001E6865">
            <w:pPr>
              <w:pStyle w:val="a3"/>
              <w:spacing w:before="0" w:beforeAutospacing="0"/>
            </w:pPr>
            <w:r w:rsidRPr="0036355A">
              <w:t>8-913-200-41-19</w:t>
            </w:r>
          </w:p>
        </w:tc>
      </w:tr>
      <w:tr w:rsidR="005042E2" w:rsidTr="0036355A">
        <w:tc>
          <w:tcPr>
            <w:tcW w:w="1891" w:type="dxa"/>
          </w:tcPr>
          <w:p w:rsidR="005042E2" w:rsidRPr="0036355A" w:rsidRDefault="000179D8" w:rsidP="001E6865">
            <w:pPr>
              <w:pStyle w:val="a3"/>
              <w:spacing w:before="0" w:beforeAutospacing="0"/>
            </w:pPr>
            <w:proofErr w:type="spellStart"/>
            <w:r w:rsidRPr="0036355A">
              <w:t>Дедюха</w:t>
            </w:r>
            <w:proofErr w:type="spellEnd"/>
            <w:r w:rsidRPr="0036355A">
              <w:t xml:space="preserve"> Людмила Леонидовна</w:t>
            </w:r>
          </w:p>
        </w:tc>
        <w:tc>
          <w:tcPr>
            <w:tcW w:w="1891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Заведующая ветеринарным пунктом</w:t>
            </w:r>
          </w:p>
        </w:tc>
        <w:tc>
          <w:tcPr>
            <w:tcW w:w="2138" w:type="dxa"/>
          </w:tcPr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Алексеевка</w:t>
            </w:r>
          </w:p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Куликовка</w:t>
            </w:r>
          </w:p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Сергеевка</w:t>
            </w:r>
          </w:p>
          <w:p w:rsidR="005042E2" w:rsidRPr="0036355A" w:rsidRDefault="00CB0848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п. Сибирский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Дружинино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Зятьковка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Камышино</w:t>
            </w:r>
            <w:proofErr w:type="spellEnd"/>
          </w:p>
          <w:p w:rsid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Морьевка</w:t>
            </w:r>
            <w:proofErr w:type="spellEnd"/>
          </w:p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Орловка</w:t>
            </w:r>
          </w:p>
          <w:p w:rsidR="00536EF0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Покровка</w:t>
            </w:r>
          </w:p>
          <w:p w:rsidR="00536EF0" w:rsidRPr="0036355A" w:rsidRDefault="00536EF0" w:rsidP="00536EF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Тюменка</w:t>
            </w:r>
            <w:proofErr w:type="spellEnd"/>
          </w:p>
          <w:p w:rsidR="00536EF0" w:rsidRPr="0036355A" w:rsidRDefault="00536EF0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Яркуль</w:t>
            </w:r>
            <w:proofErr w:type="spellEnd"/>
          </w:p>
        </w:tc>
        <w:tc>
          <w:tcPr>
            <w:tcW w:w="2410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Сибирский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042E2" w:rsidRPr="0036355A" w:rsidRDefault="00550586" w:rsidP="001E6865">
            <w:pPr>
              <w:pStyle w:val="a3"/>
              <w:spacing w:before="0" w:beforeAutospacing="0"/>
            </w:pPr>
            <w:r w:rsidRPr="0036355A">
              <w:t>8-913-745-45-41</w:t>
            </w:r>
          </w:p>
        </w:tc>
      </w:tr>
      <w:tr w:rsidR="00CB0848" w:rsidTr="0036355A">
        <w:tc>
          <w:tcPr>
            <w:tcW w:w="1891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r w:rsidRPr="0036355A">
              <w:t>Денисова Валентина Николаевна</w:t>
            </w:r>
          </w:p>
        </w:tc>
        <w:tc>
          <w:tcPr>
            <w:tcW w:w="1891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r w:rsidRPr="0036355A">
              <w:t>Заведующая ветеринарным пунктом</w:t>
            </w:r>
          </w:p>
        </w:tc>
        <w:tc>
          <w:tcPr>
            <w:tcW w:w="2138" w:type="dxa"/>
          </w:tcPr>
          <w:p w:rsidR="00CB0848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с. Новоселье</w:t>
            </w:r>
          </w:p>
        </w:tc>
        <w:tc>
          <w:tcPr>
            <w:tcW w:w="2410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r w:rsidRPr="0036355A">
              <w:t>Вишневский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CB0848" w:rsidRPr="0036355A" w:rsidRDefault="00550586" w:rsidP="001E6865">
            <w:pPr>
              <w:pStyle w:val="a3"/>
              <w:spacing w:before="0" w:beforeAutospacing="0"/>
            </w:pPr>
            <w:r w:rsidRPr="0036355A">
              <w:t>8-923-154-80-67</w:t>
            </w:r>
          </w:p>
        </w:tc>
      </w:tr>
      <w:tr w:rsidR="005042E2" w:rsidTr="0036355A">
        <w:tc>
          <w:tcPr>
            <w:tcW w:w="1891" w:type="dxa"/>
          </w:tcPr>
          <w:p w:rsidR="005042E2" w:rsidRPr="0036355A" w:rsidRDefault="000179D8" w:rsidP="001E6865">
            <w:pPr>
              <w:pStyle w:val="a3"/>
              <w:spacing w:before="0" w:beforeAutospacing="0"/>
            </w:pPr>
            <w:proofErr w:type="spellStart"/>
            <w:r w:rsidRPr="0036355A">
              <w:t>Зайнуллина</w:t>
            </w:r>
            <w:proofErr w:type="spellEnd"/>
            <w:r w:rsidRPr="0036355A">
              <w:t xml:space="preserve"> Юлия Николаевна</w:t>
            </w:r>
          </w:p>
        </w:tc>
        <w:tc>
          <w:tcPr>
            <w:tcW w:w="1891" w:type="dxa"/>
          </w:tcPr>
          <w:p w:rsidR="005042E2" w:rsidRPr="0036355A" w:rsidRDefault="00B67EA2" w:rsidP="001E6865">
            <w:pPr>
              <w:pStyle w:val="a3"/>
              <w:spacing w:before="0" w:beforeAutospacing="0"/>
            </w:pPr>
            <w:r w:rsidRPr="0036355A">
              <w:t>Ветеринарный фельдшер</w:t>
            </w:r>
          </w:p>
        </w:tc>
        <w:tc>
          <w:tcPr>
            <w:tcW w:w="2138" w:type="dxa"/>
          </w:tcPr>
          <w:p w:rsidR="00536EF0" w:rsidRDefault="00536EF0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Копкуль</w:t>
            </w:r>
            <w:proofErr w:type="spellEnd"/>
          </w:p>
          <w:p w:rsidR="005042E2" w:rsidRPr="0036355A" w:rsidRDefault="00CB0848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Чумашки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2E2" w:rsidRPr="0036355A" w:rsidRDefault="00B67EA2" w:rsidP="00CB0848">
            <w:pPr>
              <w:pStyle w:val="a3"/>
              <w:spacing w:before="0" w:beforeAutospacing="0"/>
            </w:pPr>
            <w:proofErr w:type="spellStart"/>
            <w:r w:rsidRPr="0036355A">
              <w:t>Ляг</w:t>
            </w:r>
            <w:r w:rsidR="00CB0848" w:rsidRPr="0036355A">
              <w:t>у</w:t>
            </w:r>
            <w:r w:rsidRPr="0036355A">
              <w:t>ш</w:t>
            </w:r>
            <w:r w:rsidR="00CB0848" w:rsidRPr="0036355A">
              <w:t>ен</w:t>
            </w:r>
            <w:r w:rsidRPr="0036355A">
              <w:t>ский</w:t>
            </w:r>
            <w:proofErr w:type="spellEnd"/>
            <w:r w:rsidRPr="0036355A">
              <w:t xml:space="preserve">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042E2" w:rsidRPr="0036355A" w:rsidRDefault="00550586" w:rsidP="001E6865">
            <w:pPr>
              <w:pStyle w:val="a3"/>
              <w:spacing w:before="0" w:beforeAutospacing="0"/>
            </w:pPr>
            <w:r w:rsidRPr="0036355A">
              <w:t>8-953-803-67-82</w:t>
            </w:r>
          </w:p>
        </w:tc>
      </w:tr>
      <w:tr w:rsidR="00B67EA2" w:rsidTr="0036355A"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t>Кузьмин Евгений Юрьевич</w:t>
            </w:r>
          </w:p>
        </w:tc>
        <w:tc>
          <w:tcPr>
            <w:tcW w:w="1891" w:type="dxa"/>
          </w:tcPr>
          <w:p w:rsidR="00B67EA2" w:rsidRPr="0036355A" w:rsidRDefault="00B67EA2" w:rsidP="006C2A09">
            <w:pPr>
              <w:pStyle w:val="a3"/>
              <w:spacing w:before="0" w:beforeAutospacing="0"/>
            </w:pPr>
            <w:r w:rsidRPr="0036355A">
              <w:t>Заведующая ветеринарным участком</w:t>
            </w:r>
          </w:p>
        </w:tc>
        <w:tc>
          <w:tcPr>
            <w:tcW w:w="2138" w:type="dxa"/>
          </w:tcPr>
          <w:p w:rsidR="00B67EA2" w:rsidRPr="0036355A" w:rsidRDefault="00550586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Новоключи</w:t>
            </w:r>
            <w:proofErr w:type="spellEnd"/>
          </w:p>
        </w:tc>
        <w:tc>
          <w:tcPr>
            <w:tcW w:w="2410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Новоключевской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B67EA2" w:rsidRPr="0036355A" w:rsidRDefault="00550586" w:rsidP="001E6865">
            <w:pPr>
              <w:pStyle w:val="a3"/>
              <w:spacing w:before="0" w:beforeAutospacing="0"/>
            </w:pPr>
            <w:r w:rsidRPr="0036355A">
              <w:t>8-923-185-75-14</w:t>
            </w:r>
          </w:p>
        </w:tc>
      </w:tr>
      <w:tr w:rsidR="00B67EA2" w:rsidTr="0036355A"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Отточко</w:t>
            </w:r>
            <w:proofErr w:type="spellEnd"/>
            <w:r w:rsidRPr="0036355A">
              <w:t xml:space="preserve"> Татьяна Алексеевна</w:t>
            </w:r>
          </w:p>
        </w:tc>
        <w:tc>
          <w:tcPr>
            <w:tcW w:w="1891" w:type="dxa"/>
          </w:tcPr>
          <w:p w:rsidR="00B67EA2" w:rsidRPr="0036355A" w:rsidRDefault="00B67EA2" w:rsidP="006C2A09">
            <w:pPr>
              <w:pStyle w:val="a3"/>
              <w:spacing w:before="0" w:beforeAutospacing="0"/>
            </w:pPr>
            <w:r w:rsidRPr="0036355A">
              <w:t>Заведующая ветеринарным участком</w:t>
            </w:r>
          </w:p>
        </w:tc>
        <w:tc>
          <w:tcPr>
            <w:tcW w:w="2138" w:type="dxa"/>
          </w:tcPr>
          <w:p w:rsidR="00B67EA2" w:rsidRPr="0036355A" w:rsidRDefault="00550586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Вороновка</w:t>
            </w:r>
            <w:proofErr w:type="spellEnd"/>
          </w:p>
          <w:p w:rsidR="00550586" w:rsidRPr="0036355A" w:rsidRDefault="00550586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Новоказарино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Копкуль</w:t>
            </w:r>
            <w:proofErr w:type="spellEnd"/>
          </w:p>
        </w:tc>
        <w:tc>
          <w:tcPr>
            <w:tcW w:w="2410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proofErr w:type="spellStart"/>
            <w:r w:rsidRPr="0036355A">
              <w:t>Копкульский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B67EA2" w:rsidRPr="0036355A" w:rsidRDefault="00550586" w:rsidP="001E6865">
            <w:pPr>
              <w:pStyle w:val="a3"/>
              <w:spacing w:before="0" w:beforeAutospacing="0"/>
            </w:pPr>
            <w:r w:rsidRPr="0036355A">
              <w:t>8-953-893-17-72</w:t>
            </w:r>
          </w:p>
        </w:tc>
      </w:tr>
      <w:tr w:rsidR="00B67EA2" w:rsidTr="0036355A"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t>Попов Евгений Алексеевич</w:t>
            </w:r>
          </w:p>
        </w:tc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t>Ветеринарный фельдшер</w:t>
            </w:r>
          </w:p>
        </w:tc>
        <w:tc>
          <w:tcPr>
            <w:tcW w:w="2138" w:type="dxa"/>
          </w:tcPr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Мальково</w:t>
            </w:r>
            <w:proofErr w:type="spellEnd"/>
          </w:p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Михайловка</w:t>
            </w:r>
          </w:p>
          <w:p w:rsidR="00B67EA2" w:rsidRPr="0036355A" w:rsidRDefault="00550586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Чаинка</w:t>
            </w:r>
          </w:p>
          <w:p w:rsid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Шаитик</w:t>
            </w:r>
            <w:proofErr w:type="spellEnd"/>
          </w:p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lastRenderedPageBreak/>
              <w:t>д. Дружинино</w:t>
            </w:r>
          </w:p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Зятьковка</w:t>
            </w:r>
            <w:proofErr w:type="spellEnd"/>
          </w:p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Камышино</w:t>
            </w:r>
            <w:proofErr w:type="spellEnd"/>
          </w:p>
          <w:p w:rsidR="00854359" w:rsidRPr="0036355A" w:rsidRDefault="00854359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Морьевка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Орловка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Покровка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Яркуль</w:t>
            </w:r>
            <w:proofErr w:type="spellEnd"/>
          </w:p>
          <w:p w:rsid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Тюменка</w:t>
            </w:r>
            <w:proofErr w:type="spellEnd"/>
          </w:p>
          <w:p w:rsidR="0036355A" w:rsidRPr="0036355A" w:rsidRDefault="00854359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Яркуль</w:t>
            </w:r>
            <w:proofErr w:type="spellEnd"/>
          </w:p>
        </w:tc>
        <w:tc>
          <w:tcPr>
            <w:tcW w:w="2410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lastRenderedPageBreak/>
              <w:t>Сибирский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67EA2" w:rsidRPr="0036355A" w:rsidRDefault="00550586" w:rsidP="001E6865">
            <w:pPr>
              <w:pStyle w:val="a3"/>
              <w:spacing w:before="0" w:beforeAutospacing="0"/>
            </w:pPr>
            <w:r w:rsidRPr="0036355A">
              <w:t>8-913-455-79-07</w:t>
            </w:r>
          </w:p>
        </w:tc>
      </w:tr>
      <w:tr w:rsidR="00B67EA2" w:rsidTr="0036355A"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lastRenderedPageBreak/>
              <w:t>Прудникова Ольга Михайловна</w:t>
            </w:r>
          </w:p>
        </w:tc>
        <w:tc>
          <w:tcPr>
            <w:tcW w:w="1891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t>Заведующая ветеринарным пунктом</w:t>
            </w:r>
          </w:p>
        </w:tc>
        <w:tc>
          <w:tcPr>
            <w:tcW w:w="2138" w:type="dxa"/>
          </w:tcPr>
          <w:p w:rsidR="00854359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Благовещенка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Васильевка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Вишневка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Благовещенка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Киевка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д. Петропавловка</w:t>
            </w:r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>п. Советский</w:t>
            </w:r>
          </w:p>
          <w:p w:rsidR="0036355A" w:rsidRPr="0036355A" w:rsidRDefault="00854359" w:rsidP="0085435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355A">
              <w:rPr>
                <w:rFonts w:ascii="Times New Roman" w:hAnsi="Times New Roman" w:cs="Times New Roman"/>
              </w:rPr>
              <w:t>с</w:t>
            </w:r>
            <w:proofErr w:type="gramEnd"/>
            <w:r w:rsidRPr="0036355A">
              <w:rPr>
                <w:rFonts w:ascii="Times New Roman" w:hAnsi="Times New Roman" w:cs="Times New Roman"/>
              </w:rPr>
              <w:t>. Рождественка</w:t>
            </w:r>
          </w:p>
        </w:tc>
        <w:tc>
          <w:tcPr>
            <w:tcW w:w="2410" w:type="dxa"/>
          </w:tcPr>
          <w:p w:rsidR="00B67EA2" w:rsidRPr="0036355A" w:rsidRDefault="00B67EA2" w:rsidP="001E6865">
            <w:pPr>
              <w:pStyle w:val="a3"/>
              <w:spacing w:before="0" w:beforeAutospacing="0"/>
            </w:pPr>
            <w:r w:rsidRPr="0036355A">
              <w:t>Рождественский в/</w:t>
            </w:r>
            <w:proofErr w:type="spellStart"/>
            <w:proofErr w:type="gramStart"/>
            <w:r w:rsidRPr="0036355A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67EA2" w:rsidRPr="0036355A" w:rsidRDefault="00550586" w:rsidP="00550586">
            <w:pPr>
              <w:pStyle w:val="a3"/>
              <w:spacing w:before="0" w:beforeAutospacing="0"/>
            </w:pPr>
            <w:r w:rsidRPr="0036355A">
              <w:t>8-913-374-11-17</w:t>
            </w:r>
          </w:p>
        </w:tc>
      </w:tr>
      <w:tr w:rsidR="00CB0848" w:rsidTr="0036355A">
        <w:tc>
          <w:tcPr>
            <w:tcW w:w="1891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proofErr w:type="spellStart"/>
            <w:r w:rsidRPr="0036355A">
              <w:t>Шопф</w:t>
            </w:r>
            <w:proofErr w:type="spellEnd"/>
            <w:r w:rsidRPr="0036355A">
              <w:t xml:space="preserve"> </w:t>
            </w:r>
            <w:proofErr w:type="spellStart"/>
            <w:r w:rsidRPr="0036355A">
              <w:t>Готлиб</w:t>
            </w:r>
            <w:proofErr w:type="spellEnd"/>
            <w:r w:rsidRPr="0036355A">
              <w:t xml:space="preserve"> </w:t>
            </w:r>
            <w:proofErr w:type="spellStart"/>
            <w:r w:rsidRPr="0036355A">
              <w:t>Иоганович</w:t>
            </w:r>
            <w:proofErr w:type="spellEnd"/>
          </w:p>
        </w:tc>
        <w:tc>
          <w:tcPr>
            <w:tcW w:w="1891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r w:rsidRPr="0036355A">
              <w:t>Ветеринарный фельдшер</w:t>
            </w:r>
          </w:p>
        </w:tc>
        <w:tc>
          <w:tcPr>
            <w:tcW w:w="2138" w:type="dxa"/>
          </w:tcPr>
          <w:p w:rsidR="00CB0848" w:rsidRPr="0036355A" w:rsidRDefault="00550586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Киргинцево</w:t>
            </w:r>
            <w:proofErr w:type="spellEnd"/>
          </w:p>
          <w:p w:rsidR="0036355A" w:rsidRPr="0036355A" w:rsidRDefault="0036355A" w:rsidP="0036355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635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6355A">
              <w:rPr>
                <w:rFonts w:ascii="Times New Roman" w:hAnsi="Times New Roman" w:cs="Times New Roman"/>
              </w:rPr>
              <w:t>Федосьевка</w:t>
            </w:r>
            <w:proofErr w:type="spellEnd"/>
          </w:p>
        </w:tc>
        <w:tc>
          <w:tcPr>
            <w:tcW w:w="2410" w:type="dxa"/>
          </w:tcPr>
          <w:p w:rsidR="00CB0848" w:rsidRPr="0036355A" w:rsidRDefault="00CB0848" w:rsidP="001E6865">
            <w:pPr>
              <w:pStyle w:val="a3"/>
              <w:spacing w:before="0" w:beforeAutospacing="0"/>
            </w:pPr>
            <w:proofErr w:type="spellStart"/>
            <w:r w:rsidRPr="0036355A">
              <w:t>Метелевский</w:t>
            </w:r>
            <w:proofErr w:type="spellEnd"/>
            <w:r w:rsidRPr="0036355A">
              <w:t xml:space="preserve"> в/у</w:t>
            </w:r>
          </w:p>
        </w:tc>
        <w:tc>
          <w:tcPr>
            <w:tcW w:w="2268" w:type="dxa"/>
          </w:tcPr>
          <w:p w:rsidR="00CB0848" w:rsidRPr="0036355A" w:rsidRDefault="00550586" w:rsidP="001E6865">
            <w:pPr>
              <w:pStyle w:val="a3"/>
              <w:spacing w:before="0" w:beforeAutospacing="0"/>
            </w:pPr>
            <w:r w:rsidRPr="0036355A">
              <w:t>8-953-892-24-02</w:t>
            </w:r>
          </w:p>
        </w:tc>
      </w:tr>
    </w:tbl>
    <w:p w:rsidR="005042E2" w:rsidRDefault="005042E2" w:rsidP="001E6865">
      <w:pPr>
        <w:pStyle w:val="a3"/>
        <w:shd w:val="clear" w:color="auto" w:fill="FFFFFF"/>
        <w:spacing w:before="0" w:beforeAutospacing="0"/>
      </w:pPr>
    </w:p>
    <w:sectPr w:rsidR="005042E2" w:rsidSect="00CB084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65"/>
    <w:rsid w:val="000179D8"/>
    <w:rsid w:val="00036356"/>
    <w:rsid w:val="001E6865"/>
    <w:rsid w:val="0036355A"/>
    <w:rsid w:val="003F0C11"/>
    <w:rsid w:val="004A156C"/>
    <w:rsid w:val="005042E2"/>
    <w:rsid w:val="00536EF0"/>
    <w:rsid w:val="00550586"/>
    <w:rsid w:val="00553612"/>
    <w:rsid w:val="00854359"/>
    <w:rsid w:val="00936CB6"/>
    <w:rsid w:val="00B67EA2"/>
    <w:rsid w:val="00CB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65"/>
    <w:rPr>
      <w:b/>
      <w:bCs/>
    </w:rPr>
  </w:style>
  <w:style w:type="table" w:styleId="a5">
    <w:name w:val="Table Grid"/>
    <w:basedOn w:val="a1"/>
    <w:uiPriority w:val="59"/>
    <w:rsid w:val="00504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1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2023-02-13T03:43:00Z</cp:lastPrinted>
  <dcterms:created xsi:type="dcterms:W3CDTF">2023-02-13T04:26:00Z</dcterms:created>
  <dcterms:modified xsi:type="dcterms:W3CDTF">2023-02-13T04:26:00Z</dcterms:modified>
</cp:coreProperties>
</file>